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6E" w:rsidRPr="00CD1214" w:rsidRDefault="004B216E" w:rsidP="00D242B3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bookmarkStart w:id="0" w:name="省令様式第二"/>
      <w:r w:rsidRPr="00CD1214">
        <w:rPr>
          <w:rFonts w:ascii="ＭＳ ゴシック" w:eastAsia="ＭＳ ゴシック" w:hAnsi="ＭＳ ゴシック" w:hint="eastAsia"/>
          <w:sz w:val="20"/>
          <w:szCs w:val="20"/>
        </w:rPr>
        <w:t>様式第二〔</w:t>
      </w:r>
      <w:r w:rsidR="00F60B65" w:rsidRPr="00CD1214">
        <w:rPr>
          <w:rFonts w:ascii="ＭＳ ゴシック" w:eastAsia="ＭＳ ゴシック" w:hAnsi="ＭＳ ゴシック" w:hint="eastAsia"/>
          <w:sz w:val="20"/>
          <w:szCs w:val="20"/>
        </w:rPr>
        <w:t>省令</w:t>
      </w:r>
      <w:r w:rsidRPr="00CD1214">
        <w:rPr>
          <w:rFonts w:ascii="ＭＳ ゴシック" w:eastAsia="ＭＳ ゴシック" w:hAnsi="ＭＳ ゴシック" w:hint="eastAsia"/>
          <w:sz w:val="20"/>
          <w:szCs w:val="20"/>
        </w:rPr>
        <w:t>第７条・第63条〕</w:t>
      </w:r>
      <w:bookmarkEnd w:id="0"/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宅地造成又は特定盛土等に関する工事の許可申請書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CD1214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宅地造成及び特定盛土等規制法</w:t>
      </w:r>
      <w:r w:rsidR="004B216E" w:rsidRPr="00CD1214">
        <w:rPr>
          <w:rFonts w:ascii="ＭＳ 明朝" w:eastAsia="ＭＳ 明朝" w:hAnsi="ＭＳ 明朝" w:hint="eastAsia"/>
          <w:sz w:val="40"/>
          <w:szCs w:val="40"/>
          <w:eastAsianLayout w:id="-726865152" w:combine="1" w:combineBrackets="curly"/>
        </w:rPr>
        <w:t>第12条第１項第30</w:t>
      </w:r>
      <w:r w:rsidRPr="00CD1214">
        <w:rPr>
          <w:rFonts w:ascii="ＭＳ 明朝" w:eastAsia="ＭＳ 明朝" w:hAnsi="ＭＳ 明朝" w:hint="eastAsia"/>
          <w:sz w:val="40"/>
          <w:szCs w:val="40"/>
          <w:eastAsianLayout w:id="-726865152" w:combine="1" w:combineBrackets="curly"/>
        </w:rPr>
        <w:t>条第１項</w:t>
      </w:r>
      <w:r w:rsidR="004B216E" w:rsidRPr="00D0120C">
        <w:rPr>
          <w:rFonts w:ascii="ＭＳ 明朝" w:eastAsia="ＭＳ 明朝" w:hAnsi="ＭＳ 明朝" w:hint="eastAsia"/>
          <w:sz w:val="20"/>
          <w:szCs w:val="20"/>
        </w:rPr>
        <w:t>の規定により、許可を申請します。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　　年　　月　　日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山形県知事　殿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737"/>
        <w:gridCol w:w="3969"/>
      </w:tblGrid>
      <w:tr w:rsidR="004B216E" w:rsidRPr="00D0120C" w:rsidTr="00F677D8">
        <w:trPr>
          <w:trHeight w:val="454"/>
          <w:jc w:val="right"/>
        </w:trPr>
        <w:tc>
          <w:tcPr>
            <w:tcW w:w="141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73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9015" w:type="dxa"/>
        <w:tblLook w:val="04A0" w:firstRow="1" w:lastRow="0" w:firstColumn="1" w:lastColumn="0" w:noHBand="0" w:noVBand="1"/>
      </w:tblPr>
      <w:tblGrid>
        <w:gridCol w:w="454"/>
        <w:gridCol w:w="454"/>
        <w:gridCol w:w="2631"/>
        <w:gridCol w:w="1337"/>
        <w:gridCol w:w="1417"/>
        <w:gridCol w:w="1361"/>
        <w:gridCol w:w="907"/>
        <w:gridCol w:w="454"/>
      </w:tblGrid>
      <w:tr w:rsidR="004B216E" w:rsidRPr="00D0120C" w:rsidTr="00B31A6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工事主住所氏名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B57D0" w:rsidRPr="00D0120C" w:rsidRDefault="000B57D0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B31A6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（法人役員住所氏名）</w:t>
            </w:r>
          </w:p>
        </w:tc>
        <w:tc>
          <w:tcPr>
            <w:tcW w:w="54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　　　　　　　　　　　　　）</w:t>
            </w:r>
          </w:p>
        </w:tc>
      </w:tr>
      <w:tr w:rsidR="004B216E" w:rsidRPr="00D0120C" w:rsidTr="00B31A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設計者住所氏名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B57D0" w:rsidRPr="00D0120C" w:rsidRDefault="000B57D0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B31A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</w:t>
            </w:r>
            <w:r w:rsidR="00A2581B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住所氏名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B57D0" w:rsidRPr="00D0120C" w:rsidRDefault="000B57D0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B31A6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土地の所在地及び地番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B31A6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（代表地点の緯度経度）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9B581C" w:rsidP="000B57D0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4B216E"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緯度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度</w:t>
            </w:r>
            <w:r w:rsidR="000B57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  <w:r w:rsidR="000B57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秒</w:t>
            </w:r>
            <w:r w:rsidR="009B581C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</w:p>
        </w:tc>
      </w:tr>
      <w:tr w:rsidR="004B216E" w:rsidRPr="00D0120C" w:rsidTr="00B31A6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216E" w:rsidRPr="00D0120C" w:rsidRDefault="009B581C" w:rsidP="000B57D0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B216E"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経度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度</w:t>
            </w:r>
            <w:r w:rsidR="000B57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  <w:r w:rsidR="000B57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秒</w:t>
            </w:r>
            <w:r w:rsidR="009B581C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4B216E" w:rsidRPr="00D0120C" w:rsidTr="00B31A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土地の面積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4B216E" w:rsidRPr="00D0120C" w:rsidTr="00B31A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工事着手前の土地利用状況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B31A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工事完了後の土地利用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9B581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盛土のタイプ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平地盛土・腹付け盛土・谷埋め盛土</w:t>
            </w:r>
          </w:p>
        </w:tc>
      </w:tr>
      <w:tr w:rsidR="004B216E" w:rsidRPr="00D0120C" w:rsidTr="009B581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土地の地形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渓流等への該当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有・無</w:t>
            </w:r>
          </w:p>
        </w:tc>
      </w:tr>
      <w:tr w:rsidR="004B216E" w:rsidRPr="00D0120C" w:rsidTr="00B31A6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10工事の概要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イ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盛土又は切土の高さ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4B216E" w:rsidRPr="00D0120C" w:rsidTr="00B31A6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ロ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0B57D0" w:rsidRDefault="004B216E" w:rsidP="000B57D0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pacing w:val="-4"/>
                <w:sz w:val="20"/>
                <w:szCs w:val="20"/>
              </w:rPr>
            </w:pPr>
            <w:r w:rsidRPr="000B57D0">
              <w:rPr>
                <w:rFonts w:ascii="ＭＳ 明朝" w:eastAsia="ＭＳ 明朝" w:hAnsi="ＭＳ 明朝" w:hint="eastAsia"/>
                <w:spacing w:val="-4"/>
                <w:sz w:val="20"/>
                <w:szCs w:val="20"/>
              </w:rPr>
              <w:t>盛土又は切土をする土地の面積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4B216E" w:rsidRPr="00D0120C" w:rsidTr="009B581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9B581C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ハ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9B581C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盛土又は切土の土量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㎥</w:t>
            </w:r>
          </w:p>
        </w:tc>
      </w:tr>
      <w:tr w:rsidR="004B216E" w:rsidRPr="00D0120C" w:rsidTr="009B581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9B581C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9B581C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切土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㎥</w:t>
            </w:r>
          </w:p>
        </w:tc>
      </w:tr>
      <w:tr w:rsidR="004B216E" w:rsidRPr="00D0120C" w:rsidTr="009B581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9B581C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ニ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9B581C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擁壁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延長</w:t>
            </w:r>
          </w:p>
        </w:tc>
      </w:tr>
      <w:tr w:rsidR="004B216E" w:rsidRPr="00D0120C" w:rsidTr="009B581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9B581C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9B581C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4B216E" w:rsidRPr="00D0120C" w:rsidTr="009B581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9B581C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9B581C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9B581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9B581C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9B581C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9B581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9B581C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ホ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9B581C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崖面崩壊防止施設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9B581C" w:rsidP="000B57D0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延長</w:t>
            </w:r>
          </w:p>
        </w:tc>
      </w:tr>
      <w:tr w:rsidR="004B216E" w:rsidRPr="00D0120C" w:rsidTr="009B581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9B581C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9B581C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4B216E" w:rsidRPr="00D0120C" w:rsidTr="009B581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9B581C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9B581C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9B581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9B581C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9B581C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9B581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6E" w:rsidRPr="00D0120C" w:rsidRDefault="004B216E" w:rsidP="009B581C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ヘ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9B581C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排水施設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内法寸法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延長</w:t>
            </w:r>
          </w:p>
        </w:tc>
      </w:tr>
      <w:tr w:rsidR="004B216E" w:rsidRPr="00D0120C" w:rsidTr="00B31A6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㎝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4B216E" w:rsidRPr="00D0120C" w:rsidTr="00B31A6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B31A6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B31A6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ト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崖面の保護の方法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B31A6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チ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崖面以外の地表面の保護の方法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B31A6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リ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工事中の危害防止のための措置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B31A6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ヌ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その他の措置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B31A6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ル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工事着手予定年月日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AB359C" w:rsidP="00AB359C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AB359C" w:rsidRPr="00D0120C" w:rsidTr="00B31A6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9C" w:rsidRPr="00D0120C" w:rsidRDefault="00AB359C" w:rsidP="00AB359C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59C" w:rsidRPr="00D0120C" w:rsidRDefault="00AB359C" w:rsidP="00AB359C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ヲ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9C" w:rsidRPr="00D0120C" w:rsidRDefault="00AB359C" w:rsidP="00AB359C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工事完了予定年月日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9C" w:rsidRPr="00D0120C" w:rsidRDefault="00AB359C" w:rsidP="00AB359C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4B216E" w:rsidRPr="00D0120C" w:rsidTr="009B581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ワ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工程の概要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9B581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その他必要な事項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220"/>
        <w:gridCol w:w="2256"/>
        <w:gridCol w:w="2292"/>
      </w:tblGrid>
      <w:tr w:rsidR="004B216E" w:rsidRPr="00D0120C" w:rsidTr="00AD26F8">
        <w:tc>
          <w:tcPr>
            <w:tcW w:w="2614" w:type="dxa"/>
          </w:tcPr>
          <w:p w:rsidR="004B216E" w:rsidRPr="00D0120C" w:rsidRDefault="009B581C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※受付欄</w:t>
            </w:r>
          </w:p>
        </w:tc>
        <w:tc>
          <w:tcPr>
            <w:tcW w:w="2614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※決裁欄</w:t>
            </w:r>
          </w:p>
        </w:tc>
        <w:tc>
          <w:tcPr>
            <w:tcW w:w="2614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※許可に当たって付した条件</w:t>
            </w:r>
          </w:p>
        </w:tc>
        <w:tc>
          <w:tcPr>
            <w:tcW w:w="2614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※許可番号欄</w:t>
            </w:r>
          </w:p>
        </w:tc>
      </w:tr>
      <w:tr w:rsidR="004B216E" w:rsidRPr="00D0120C" w:rsidTr="00AD26F8">
        <w:tc>
          <w:tcPr>
            <w:tcW w:w="2614" w:type="dxa"/>
          </w:tcPr>
          <w:p w:rsidR="004B216E" w:rsidRPr="00D0120C" w:rsidRDefault="004B216E" w:rsidP="00AB359C">
            <w:pPr>
              <w:autoSpaceDE w:val="0"/>
              <w:autoSpaceDN w:val="0"/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24176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24176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614" w:type="dxa"/>
            <w:vMerge w:val="restart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14" w:type="dxa"/>
            <w:vMerge w:val="restart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14" w:type="dxa"/>
          </w:tcPr>
          <w:p w:rsidR="004B216E" w:rsidRPr="00D0120C" w:rsidRDefault="004B216E" w:rsidP="00AB359C">
            <w:pPr>
              <w:autoSpaceDE w:val="0"/>
              <w:autoSpaceDN w:val="0"/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24176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24176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4B216E" w:rsidRPr="00D0120C" w:rsidTr="00AD26F8">
        <w:tc>
          <w:tcPr>
            <w:tcW w:w="2614" w:type="dxa"/>
          </w:tcPr>
          <w:p w:rsidR="004B216E" w:rsidRPr="00D0120C" w:rsidRDefault="004B216E" w:rsidP="00AB359C">
            <w:pPr>
              <w:autoSpaceDE w:val="0"/>
              <w:autoSpaceDN w:val="0"/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="0024176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2614" w:type="dxa"/>
            <w:vMerge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14" w:type="dxa"/>
          </w:tcPr>
          <w:p w:rsidR="004B216E" w:rsidRPr="00D0120C" w:rsidRDefault="004B216E" w:rsidP="00AB359C">
            <w:pPr>
              <w:autoSpaceDE w:val="0"/>
              <w:autoSpaceDN w:val="0"/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="0024176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</w:tr>
      <w:tr w:rsidR="004B216E" w:rsidRPr="00D0120C" w:rsidTr="00AD26F8">
        <w:tc>
          <w:tcPr>
            <w:tcW w:w="2614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係員氏名</w:t>
            </w:r>
          </w:p>
        </w:tc>
        <w:tc>
          <w:tcPr>
            <w:tcW w:w="2614" w:type="dxa"/>
            <w:vMerge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14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係員氏名</w:t>
            </w: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4B216E" w:rsidRPr="00D0120C" w:rsidTr="00F677D8">
        <w:tc>
          <w:tcPr>
            <w:tcW w:w="10456" w:type="dxa"/>
          </w:tcPr>
          <w:p w:rsidR="004B216E" w:rsidRPr="00D0120C" w:rsidRDefault="004B216E" w:rsidP="000B57D0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〔注意〕</w:t>
            </w:r>
          </w:p>
          <w:p w:rsidR="004B216E" w:rsidRPr="00D0120C" w:rsidRDefault="004B216E" w:rsidP="000B57D0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　※印のある欄は記入しないでください。</w:t>
            </w:r>
          </w:p>
          <w:p w:rsidR="004B216E" w:rsidRPr="00D0120C" w:rsidRDefault="004B216E" w:rsidP="000B57D0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　申請者、１欄の工事主、２欄の設計者又は３欄の工事</w:t>
            </w:r>
            <w:r w:rsidR="00A2581B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が法人であるときは、氏名は、当該法人の名称及び代表者の氏名を記入してください。</w:t>
            </w:r>
          </w:p>
          <w:p w:rsidR="004B216E" w:rsidRPr="00D0120C" w:rsidRDefault="004B216E" w:rsidP="000B57D0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　１欄の工事主が法人であるときは、工事主住所氏名のほか、当該法人の役員住所氏名を記入してください。</w:t>
            </w:r>
          </w:p>
          <w:p w:rsidR="004B216E" w:rsidRPr="00D0120C" w:rsidRDefault="004B216E" w:rsidP="000B57D0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　２欄は、資格を有する者の設計によらなければならない工事を含むときは、氏名の横に○印を付してください。</w:t>
            </w:r>
          </w:p>
          <w:p w:rsidR="004B216E" w:rsidRPr="00D0120C" w:rsidRDefault="004B216E" w:rsidP="000B57D0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５　３欄は、未定のときは、後で定まつてから工事着手前に届け出てください。</w:t>
            </w:r>
          </w:p>
          <w:p w:rsidR="004B216E" w:rsidRPr="00D0120C" w:rsidRDefault="004B216E" w:rsidP="000B57D0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６　４欄は、代表地点の緯度及び経度を世界測地系に従つて測量し、小数点以下第一位まで記入してください。</w:t>
            </w:r>
          </w:p>
          <w:p w:rsidR="004B216E" w:rsidRPr="00D0120C" w:rsidRDefault="004B216E" w:rsidP="000B57D0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７　８欄は、該当する盛土タイプに○印を付してください（複数選択可）。</w:t>
            </w:r>
          </w:p>
          <w:p w:rsidR="004B216E" w:rsidRPr="00D0120C" w:rsidRDefault="004B216E" w:rsidP="000B57D0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８　９欄は、渓流等（令第７条第２項第２号に規定する土地をいう。）への該当の有無のいずれかに○印を付してください。</w:t>
            </w:r>
          </w:p>
          <w:p w:rsidR="004B216E" w:rsidRPr="00D0120C" w:rsidRDefault="004B216E" w:rsidP="000B57D0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９　11</w:t>
            </w:r>
            <w:r w:rsidR="009B581C">
              <w:rPr>
                <w:rFonts w:ascii="ＭＳ 明朝" w:eastAsia="ＭＳ 明朝" w:hAnsi="ＭＳ 明朝" w:hint="eastAsia"/>
                <w:sz w:val="20"/>
                <w:szCs w:val="20"/>
              </w:rPr>
              <w:t>欄は、宅地造成又は特定盛土等に関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する工事を</w:t>
            </w:r>
            <w:r w:rsidR="003B6102">
              <w:rPr>
                <w:rFonts w:ascii="ＭＳ 明朝" w:eastAsia="ＭＳ 明朝" w:hAnsi="ＭＳ 明朝" w:hint="eastAsia"/>
                <w:sz w:val="20"/>
                <w:szCs w:val="20"/>
              </w:rPr>
              <w:t>施行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することについて他の法令による許可、認可等を要する場合においてのみ、その許可、認可等の手続の状況を記入してください。</w:t>
            </w: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25090D" w:rsidRPr="00D0120C" w:rsidRDefault="0025090D" w:rsidP="00D242B3">
      <w:pPr>
        <w:widowControl/>
        <w:autoSpaceDE w:val="0"/>
        <w:autoSpaceDN w:val="0"/>
        <w:jc w:val="left"/>
      </w:pPr>
      <w:bookmarkStart w:id="1" w:name="_GoBack"/>
      <w:bookmarkEnd w:id="1"/>
    </w:p>
    <w:sectPr w:rsidR="0025090D" w:rsidRPr="00D0120C" w:rsidSect="00394001">
      <w:footerReference w:type="default" r:id="rId8"/>
      <w:pgSz w:w="11906" w:h="16838"/>
      <w:pgMar w:top="1134" w:right="1418" w:bottom="1134" w:left="141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530" w:rsidRDefault="00057530" w:rsidP="00886E1E">
      <w:r>
        <w:separator/>
      </w:r>
    </w:p>
  </w:endnote>
  <w:endnote w:type="continuationSeparator" w:id="0">
    <w:p w:rsidR="00057530" w:rsidRDefault="00057530" w:rsidP="0088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210" w:rsidRDefault="00CE3210" w:rsidP="006E4CC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530" w:rsidRDefault="00057530" w:rsidP="00886E1E">
      <w:r>
        <w:separator/>
      </w:r>
    </w:p>
  </w:footnote>
  <w:footnote w:type="continuationSeparator" w:id="0">
    <w:p w:rsidR="00057530" w:rsidRDefault="00057530" w:rsidP="0088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48A"/>
    <w:multiLevelType w:val="hybridMultilevel"/>
    <w:tmpl w:val="AE7EBA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D1921"/>
    <w:multiLevelType w:val="hybridMultilevel"/>
    <w:tmpl w:val="9F8C5E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E01289"/>
    <w:multiLevelType w:val="hybridMultilevel"/>
    <w:tmpl w:val="916A031E"/>
    <w:lvl w:ilvl="0" w:tplc="0E0EA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BE2646"/>
    <w:multiLevelType w:val="hybridMultilevel"/>
    <w:tmpl w:val="BFAA886C"/>
    <w:lvl w:ilvl="0" w:tplc="2A72B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FE65E3"/>
    <w:multiLevelType w:val="hybridMultilevel"/>
    <w:tmpl w:val="EC6A50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AD"/>
    <w:rsid w:val="00002560"/>
    <w:rsid w:val="000033B5"/>
    <w:rsid w:val="00003780"/>
    <w:rsid w:val="00010661"/>
    <w:rsid w:val="000124DF"/>
    <w:rsid w:val="00012A5C"/>
    <w:rsid w:val="00020D00"/>
    <w:rsid w:val="00021740"/>
    <w:rsid w:val="00022DE1"/>
    <w:rsid w:val="0003059C"/>
    <w:rsid w:val="0003104C"/>
    <w:rsid w:val="000331C1"/>
    <w:rsid w:val="0003380A"/>
    <w:rsid w:val="000352A6"/>
    <w:rsid w:val="0004054C"/>
    <w:rsid w:val="000428AD"/>
    <w:rsid w:val="00045FE3"/>
    <w:rsid w:val="00050BAF"/>
    <w:rsid w:val="00051CC1"/>
    <w:rsid w:val="00056A7D"/>
    <w:rsid w:val="00056FC2"/>
    <w:rsid w:val="00057026"/>
    <w:rsid w:val="00057530"/>
    <w:rsid w:val="00060A1C"/>
    <w:rsid w:val="00061DD6"/>
    <w:rsid w:val="00062D3A"/>
    <w:rsid w:val="000700B5"/>
    <w:rsid w:val="00070FA4"/>
    <w:rsid w:val="000717CC"/>
    <w:rsid w:val="00072718"/>
    <w:rsid w:val="00074D1D"/>
    <w:rsid w:val="0007606E"/>
    <w:rsid w:val="00077566"/>
    <w:rsid w:val="00080C74"/>
    <w:rsid w:val="00080F54"/>
    <w:rsid w:val="00081079"/>
    <w:rsid w:val="00081FAE"/>
    <w:rsid w:val="00082B91"/>
    <w:rsid w:val="00085D1D"/>
    <w:rsid w:val="00092298"/>
    <w:rsid w:val="00093A71"/>
    <w:rsid w:val="0009454D"/>
    <w:rsid w:val="00095AA9"/>
    <w:rsid w:val="000A5286"/>
    <w:rsid w:val="000B0C0A"/>
    <w:rsid w:val="000B1FA4"/>
    <w:rsid w:val="000B29FE"/>
    <w:rsid w:val="000B514C"/>
    <w:rsid w:val="000B57D0"/>
    <w:rsid w:val="000B6C34"/>
    <w:rsid w:val="000C1271"/>
    <w:rsid w:val="000C29AD"/>
    <w:rsid w:val="000C2D9D"/>
    <w:rsid w:val="000C550E"/>
    <w:rsid w:val="000C638E"/>
    <w:rsid w:val="000D204B"/>
    <w:rsid w:val="000D276D"/>
    <w:rsid w:val="000D378B"/>
    <w:rsid w:val="000D5664"/>
    <w:rsid w:val="000E1BE1"/>
    <w:rsid w:val="000E235B"/>
    <w:rsid w:val="000E2487"/>
    <w:rsid w:val="000E4D35"/>
    <w:rsid w:val="000F058D"/>
    <w:rsid w:val="000F2E9A"/>
    <w:rsid w:val="000F41E7"/>
    <w:rsid w:val="000F4F96"/>
    <w:rsid w:val="000F56DD"/>
    <w:rsid w:val="000F596F"/>
    <w:rsid w:val="001107D1"/>
    <w:rsid w:val="00111504"/>
    <w:rsid w:val="00121C2E"/>
    <w:rsid w:val="00122D0D"/>
    <w:rsid w:val="00126A56"/>
    <w:rsid w:val="00133E69"/>
    <w:rsid w:val="00137AAC"/>
    <w:rsid w:val="00141E4B"/>
    <w:rsid w:val="00142AC6"/>
    <w:rsid w:val="00143A9F"/>
    <w:rsid w:val="00143D62"/>
    <w:rsid w:val="0014562E"/>
    <w:rsid w:val="00146E33"/>
    <w:rsid w:val="00150A57"/>
    <w:rsid w:val="00150D9F"/>
    <w:rsid w:val="00153446"/>
    <w:rsid w:val="00157C5B"/>
    <w:rsid w:val="001632E3"/>
    <w:rsid w:val="00164D1F"/>
    <w:rsid w:val="00165175"/>
    <w:rsid w:val="00165412"/>
    <w:rsid w:val="00165B69"/>
    <w:rsid w:val="00166BFB"/>
    <w:rsid w:val="00167CA8"/>
    <w:rsid w:val="001701D3"/>
    <w:rsid w:val="0017270A"/>
    <w:rsid w:val="001735DE"/>
    <w:rsid w:val="001746F3"/>
    <w:rsid w:val="0017798C"/>
    <w:rsid w:val="00181691"/>
    <w:rsid w:val="0018222E"/>
    <w:rsid w:val="00182C7F"/>
    <w:rsid w:val="00185E0A"/>
    <w:rsid w:val="00187926"/>
    <w:rsid w:val="001916A2"/>
    <w:rsid w:val="00192E95"/>
    <w:rsid w:val="00194181"/>
    <w:rsid w:val="00194B16"/>
    <w:rsid w:val="0019646B"/>
    <w:rsid w:val="00197D04"/>
    <w:rsid w:val="001A005B"/>
    <w:rsid w:val="001A1FED"/>
    <w:rsid w:val="001A36C5"/>
    <w:rsid w:val="001A5068"/>
    <w:rsid w:val="001A514D"/>
    <w:rsid w:val="001A5933"/>
    <w:rsid w:val="001A5B16"/>
    <w:rsid w:val="001A5CBC"/>
    <w:rsid w:val="001A71BC"/>
    <w:rsid w:val="001A7258"/>
    <w:rsid w:val="001B32DD"/>
    <w:rsid w:val="001B3E16"/>
    <w:rsid w:val="001B4521"/>
    <w:rsid w:val="001B5AB3"/>
    <w:rsid w:val="001B7640"/>
    <w:rsid w:val="001C0D00"/>
    <w:rsid w:val="001C13AF"/>
    <w:rsid w:val="001C343B"/>
    <w:rsid w:val="001C7A0F"/>
    <w:rsid w:val="001D03D7"/>
    <w:rsid w:val="001D0A0F"/>
    <w:rsid w:val="001D1393"/>
    <w:rsid w:val="001D16D9"/>
    <w:rsid w:val="001D6B5C"/>
    <w:rsid w:val="001D7C30"/>
    <w:rsid w:val="001E05E2"/>
    <w:rsid w:val="001E21E0"/>
    <w:rsid w:val="001E4603"/>
    <w:rsid w:val="001E599E"/>
    <w:rsid w:val="001E6784"/>
    <w:rsid w:val="001E6D82"/>
    <w:rsid w:val="001E76D4"/>
    <w:rsid w:val="001F042F"/>
    <w:rsid w:val="001F1089"/>
    <w:rsid w:val="001F1C0D"/>
    <w:rsid w:val="001F343F"/>
    <w:rsid w:val="001F3536"/>
    <w:rsid w:val="001F57B9"/>
    <w:rsid w:val="001F5B2B"/>
    <w:rsid w:val="001F5E58"/>
    <w:rsid w:val="001F64AD"/>
    <w:rsid w:val="001F6EAC"/>
    <w:rsid w:val="00200AE6"/>
    <w:rsid w:val="00200B9B"/>
    <w:rsid w:val="00202A19"/>
    <w:rsid w:val="00206C67"/>
    <w:rsid w:val="00207A03"/>
    <w:rsid w:val="00207A0B"/>
    <w:rsid w:val="00207FF1"/>
    <w:rsid w:val="0021520D"/>
    <w:rsid w:val="00221EE3"/>
    <w:rsid w:val="002241DA"/>
    <w:rsid w:val="0022593C"/>
    <w:rsid w:val="00225C11"/>
    <w:rsid w:val="00227AD1"/>
    <w:rsid w:val="00227BF8"/>
    <w:rsid w:val="00227F8D"/>
    <w:rsid w:val="002302DE"/>
    <w:rsid w:val="00231866"/>
    <w:rsid w:val="00232805"/>
    <w:rsid w:val="00233CE2"/>
    <w:rsid w:val="0023438C"/>
    <w:rsid w:val="00235876"/>
    <w:rsid w:val="002402B3"/>
    <w:rsid w:val="002416C9"/>
    <w:rsid w:val="00241762"/>
    <w:rsid w:val="00242694"/>
    <w:rsid w:val="002441BC"/>
    <w:rsid w:val="00246BEB"/>
    <w:rsid w:val="002503E7"/>
    <w:rsid w:val="0025090D"/>
    <w:rsid w:val="00250F24"/>
    <w:rsid w:val="00254B61"/>
    <w:rsid w:val="00257285"/>
    <w:rsid w:val="00265351"/>
    <w:rsid w:val="00272DB4"/>
    <w:rsid w:val="002733EB"/>
    <w:rsid w:val="0027471D"/>
    <w:rsid w:val="002767F7"/>
    <w:rsid w:val="00276A5F"/>
    <w:rsid w:val="00280128"/>
    <w:rsid w:val="00280B90"/>
    <w:rsid w:val="00281193"/>
    <w:rsid w:val="00283702"/>
    <w:rsid w:val="0028622A"/>
    <w:rsid w:val="00286946"/>
    <w:rsid w:val="00287598"/>
    <w:rsid w:val="0029325D"/>
    <w:rsid w:val="00295C82"/>
    <w:rsid w:val="00295EA6"/>
    <w:rsid w:val="002A23EE"/>
    <w:rsid w:val="002A5FD4"/>
    <w:rsid w:val="002A7463"/>
    <w:rsid w:val="002A7CBA"/>
    <w:rsid w:val="002B1AB6"/>
    <w:rsid w:val="002B5616"/>
    <w:rsid w:val="002C03C8"/>
    <w:rsid w:val="002C2AD6"/>
    <w:rsid w:val="002C4440"/>
    <w:rsid w:val="002D097B"/>
    <w:rsid w:val="002D2AA3"/>
    <w:rsid w:val="002D305B"/>
    <w:rsid w:val="002D3CAF"/>
    <w:rsid w:val="002D3D1F"/>
    <w:rsid w:val="002E2D8B"/>
    <w:rsid w:val="002E3D4D"/>
    <w:rsid w:val="002E5551"/>
    <w:rsid w:val="002F0286"/>
    <w:rsid w:val="002F191B"/>
    <w:rsid w:val="002F49DA"/>
    <w:rsid w:val="002F64E7"/>
    <w:rsid w:val="00300BE7"/>
    <w:rsid w:val="0030423A"/>
    <w:rsid w:val="003046DC"/>
    <w:rsid w:val="00305A15"/>
    <w:rsid w:val="003101BB"/>
    <w:rsid w:val="00314448"/>
    <w:rsid w:val="003149F9"/>
    <w:rsid w:val="003172BF"/>
    <w:rsid w:val="00317D82"/>
    <w:rsid w:val="0032024E"/>
    <w:rsid w:val="003205B6"/>
    <w:rsid w:val="00323A0F"/>
    <w:rsid w:val="00323C47"/>
    <w:rsid w:val="00325096"/>
    <w:rsid w:val="0032781C"/>
    <w:rsid w:val="003336AE"/>
    <w:rsid w:val="00334B9E"/>
    <w:rsid w:val="003352EC"/>
    <w:rsid w:val="0033558D"/>
    <w:rsid w:val="0033736A"/>
    <w:rsid w:val="00342DB9"/>
    <w:rsid w:val="00345BC1"/>
    <w:rsid w:val="003468EF"/>
    <w:rsid w:val="0035072C"/>
    <w:rsid w:val="003544D9"/>
    <w:rsid w:val="0036127B"/>
    <w:rsid w:val="00371112"/>
    <w:rsid w:val="0037172D"/>
    <w:rsid w:val="00376B8E"/>
    <w:rsid w:val="00376CF5"/>
    <w:rsid w:val="0038077D"/>
    <w:rsid w:val="00381081"/>
    <w:rsid w:val="0038442A"/>
    <w:rsid w:val="00391543"/>
    <w:rsid w:val="00392BE0"/>
    <w:rsid w:val="00394001"/>
    <w:rsid w:val="003A1252"/>
    <w:rsid w:val="003A4055"/>
    <w:rsid w:val="003A55DA"/>
    <w:rsid w:val="003A6612"/>
    <w:rsid w:val="003A74DF"/>
    <w:rsid w:val="003A7690"/>
    <w:rsid w:val="003A7B0D"/>
    <w:rsid w:val="003B204C"/>
    <w:rsid w:val="003B3815"/>
    <w:rsid w:val="003B3FC7"/>
    <w:rsid w:val="003B44B0"/>
    <w:rsid w:val="003B5D76"/>
    <w:rsid w:val="003B6102"/>
    <w:rsid w:val="003B6853"/>
    <w:rsid w:val="003C305C"/>
    <w:rsid w:val="003C32C8"/>
    <w:rsid w:val="003C3E91"/>
    <w:rsid w:val="003C4D9D"/>
    <w:rsid w:val="003C6135"/>
    <w:rsid w:val="003C6408"/>
    <w:rsid w:val="003D0FA7"/>
    <w:rsid w:val="003D4FEA"/>
    <w:rsid w:val="003D54D3"/>
    <w:rsid w:val="003E0D4B"/>
    <w:rsid w:val="003E6FC6"/>
    <w:rsid w:val="003F072E"/>
    <w:rsid w:val="003F140C"/>
    <w:rsid w:val="003F3BC2"/>
    <w:rsid w:val="003F4C4E"/>
    <w:rsid w:val="003F79A9"/>
    <w:rsid w:val="0040334A"/>
    <w:rsid w:val="004053F1"/>
    <w:rsid w:val="00410C35"/>
    <w:rsid w:val="00410E55"/>
    <w:rsid w:val="0041371F"/>
    <w:rsid w:val="00414B05"/>
    <w:rsid w:val="00416CF6"/>
    <w:rsid w:val="004216B3"/>
    <w:rsid w:val="00422EF0"/>
    <w:rsid w:val="004233A8"/>
    <w:rsid w:val="00424709"/>
    <w:rsid w:val="0042706D"/>
    <w:rsid w:val="00427F5C"/>
    <w:rsid w:val="00431248"/>
    <w:rsid w:val="00432DAF"/>
    <w:rsid w:val="00434DC7"/>
    <w:rsid w:val="0043518D"/>
    <w:rsid w:val="004448F9"/>
    <w:rsid w:val="004474E4"/>
    <w:rsid w:val="00447CD0"/>
    <w:rsid w:val="00450C25"/>
    <w:rsid w:val="004530EE"/>
    <w:rsid w:val="00453FE1"/>
    <w:rsid w:val="0045582C"/>
    <w:rsid w:val="00462923"/>
    <w:rsid w:val="00465A40"/>
    <w:rsid w:val="004672DB"/>
    <w:rsid w:val="004712FC"/>
    <w:rsid w:val="0047195B"/>
    <w:rsid w:val="004753A5"/>
    <w:rsid w:val="004822D3"/>
    <w:rsid w:val="004856C0"/>
    <w:rsid w:val="00487BBB"/>
    <w:rsid w:val="00491505"/>
    <w:rsid w:val="00491E70"/>
    <w:rsid w:val="004926B3"/>
    <w:rsid w:val="00492BC4"/>
    <w:rsid w:val="0049471D"/>
    <w:rsid w:val="004A043F"/>
    <w:rsid w:val="004A314C"/>
    <w:rsid w:val="004A35FA"/>
    <w:rsid w:val="004B216E"/>
    <w:rsid w:val="004B68B9"/>
    <w:rsid w:val="004B7E44"/>
    <w:rsid w:val="004C24F6"/>
    <w:rsid w:val="004D0425"/>
    <w:rsid w:val="004D0A45"/>
    <w:rsid w:val="004D39DB"/>
    <w:rsid w:val="004D39E5"/>
    <w:rsid w:val="004D3FE5"/>
    <w:rsid w:val="004D64BB"/>
    <w:rsid w:val="004D6DA4"/>
    <w:rsid w:val="004D6F02"/>
    <w:rsid w:val="004E0A04"/>
    <w:rsid w:val="004E13F6"/>
    <w:rsid w:val="004F0AE0"/>
    <w:rsid w:val="004F2098"/>
    <w:rsid w:val="004F6CC9"/>
    <w:rsid w:val="0050707B"/>
    <w:rsid w:val="005144FA"/>
    <w:rsid w:val="00516096"/>
    <w:rsid w:val="005229E9"/>
    <w:rsid w:val="00523FD8"/>
    <w:rsid w:val="00524424"/>
    <w:rsid w:val="00527BEE"/>
    <w:rsid w:val="00530660"/>
    <w:rsid w:val="005329AA"/>
    <w:rsid w:val="0053535E"/>
    <w:rsid w:val="00537488"/>
    <w:rsid w:val="005406B0"/>
    <w:rsid w:val="00540B93"/>
    <w:rsid w:val="00545E4F"/>
    <w:rsid w:val="0054625F"/>
    <w:rsid w:val="00546C4B"/>
    <w:rsid w:val="0054790B"/>
    <w:rsid w:val="00554AF0"/>
    <w:rsid w:val="00555A02"/>
    <w:rsid w:val="00557A31"/>
    <w:rsid w:val="00563ECE"/>
    <w:rsid w:val="005650E2"/>
    <w:rsid w:val="0056536C"/>
    <w:rsid w:val="0056737A"/>
    <w:rsid w:val="00570028"/>
    <w:rsid w:val="005739A4"/>
    <w:rsid w:val="00573EDA"/>
    <w:rsid w:val="00576F48"/>
    <w:rsid w:val="005817CF"/>
    <w:rsid w:val="00581EED"/>
    <w:rsid w:val="00582951"/>
    <w:rsid w:val="00586E39"/>
    <w:rsid w:val="00591BE8"/>
    <w:rsid w:val="00592066"/>
    <w:rsid w:val="00595DFF"/>
    <w:rsid w:val="0059601A"/>
    <w:rsid w:val="005979E3"/>
    <w:rsid w:val="005A3CAE"/>
    <w:rsid w:val="005A4ABE"/>
    <w:rsid w:val="005A7EC5"/>
    <w:rsid w:val="005B01FB"/>
    <w:rsid w:val="005B3166"/>
    <w:rsid w:val="005B5AAD"/>
    <w:rsid w:val="005B5DA9"/>
    <w:rsid w:val="005B714E"/>
    <w:rsid w:val="005C125F"/>
    <w:rsid w:val="005C32C2"/>
    <w:rsid w:val="005C51D5"/>
    <w:rsid w:val="005C7E36"/>
    <w:rsid w:val="005F26F4"/>
    <w:rsid w:val="005F7D63"/>
    <w:rsid w:val="00603B8F"/>
    <w:rsid w:val="00612DE9"/>
    <w:rsid w:val="006134B3"/>
    <w:rsid w:val="00614C8E"/>
    <w:rsid w:val="00622E1A"/>
    <w:rsid w:val="00624780"/>
    <w:rsid w:val="006257CE"/>
    <w:rsid w:val="00631C38"/>
    <w:rsid w:val="00633044"/>
    <w:rsid w:val="006350C0"/>
    <w:rsid w:val="00636D82"/>
    <w:rsid w:val="00641389"/>
    <w:rsid w:val="00641719"/>
    <w:rsid w:val="00642051"/>
    <w:rsid w:val="006429E6"/>
    <w:rsid w:val="0064464B"/>
    <w:rsid w:val="0064475F"/>
    <w:rsid w:val="00645817"/>
    <w:rsid w:val="00647F1B"/>
    <w:rsid w:val="0065096E"/>
    <w:rsid w:val="0065328B"/>
    <w:rsid w:val="00654667"/>
    <w:rsid w:val="0065508E"/>
    <w:rsid w:val="00655816"/>
    <w:rsid w:val="006565EE"/>
    <w:rsid w:val="0066109F"/>
    <w:rsid w:val="006625BB"/>
    <w:rsid w:val="006654CD"/>
    <w:rsid w:val="00665B25"/>
    <w:rsid w:val="0066657C"/>
    <w:rsid w:val="006665C6"/>
    <w:rsid w:val="00670129"/>
    <w:rsid w:val="00672E24"/>
    <w:rsid w:val="00672FA7"/>
    <w:rsid w:val="00673206"/>
    <w:rsid w:val="00682714"/>
    <w:rsid w:val="0068277D"/>
    <w:rsid w:val="0068401D"/>
    <w:rsid w:val="00687BFD"/>
    <w:rsid w:val="00691021"/>
    <w:rsid w:val="00697A22"/>
    <w:rsid w:val="00697C90"/>
    <w:rsid w:val="006A45F8"/>
    <w:rsid w:val="006A4C37"/>
    <w:rsid w:val="006B1865"/>
    <w:rsid w:val="006B3D78"/>
    <w:rsid w:val="006B68B4"/>
    <w:rsid w:val="006B77E5"/>
    <w:rsid w:val="006C2CD8"/>
    <w:rsid w:val="006C308E"/>
    <w:rsid w:val="006C5DF6"/>
    <w:rsid w:val="006D0BD3"/>
    <w:rsid w:val="006D2939"/>
    <w:rsid w:val="006D552F"/>
    <w:rsid w:val="006D5572"/>
    <w:rsid w:val="006D64EB"/>
    <w:rsid w:val="006D66D5"/>
    <w:rsid w:val="006E122A"/>
    <w:rsid w:val="006E243B"/>
    <w:rsid w:val="006E4CCF"/>
    <w:rsid w:val="006E525A"/>
    <w:rsid w:val="006E5304"/>
    <w:rsid w:val="006E768C"/>
    <w:rsid w:val="006E7B8A"/>
    <w:rsid w:val="006F0542"/>
    <w:rsid w:val="006F0D64"/>
    <w:rsid w:val="006F22E3"/>
    <w:rsid w:val="006F3051"/>
    <w:rsid w:val="006F3F52"/>
    <w:rsid w:val="006F463E"/>
    <w:rsid w:val="006F558B"/>
    <w:rsid w:val="006F6373"/>
    <w:rsid w:val="006F743D"/>
    <w:rsid w:val="00700946"/>
    <w:rsid w:val="00701314"/>
    <w:rsid w:val="0070207B"/>
    <w:rsid w:val="00702A3B"/>
    <w:rsid w:val="00704A6C"/>
    <w:rsid w:val="00705E32"/>
    <w:rsid w:val="00706CF3"/>
    <w:rsid w:val="00707F07"/>
    <w:rsid w:val="007119A5"/>
    <w:rsid w:val="00720B8D"/>
    <w:rsid w:val="00721854"/>
    <w:rsid w:val="00721B7F"/>
    <w:rsid w:val="00722B0C"/>
    <w:rsid w:val="00723670"/>
    <w:rsid w:val="00724024"/>
    <w:rsid w:val="00730544"/>
    <w:rsid w:val="00731A6B"/>
    <w:rsid w:val="00733870"/>
    <w:rsid w:val="00734A10"/>
    <w:rsid w:val="00735B4D"/>
    <w:rsid w:val="00737382"/>
    <w:rsid w:val="0074124B"/>
    <w:rsid w:val="007459B0"/>
    <w:rsid w:val="007519FD"/>
    <w:rsid w:val="00752188"/>
    <w:rsid w:val="007528F0"/>
    <w:rsid w:val="00752C6A"/>
    <w:rsid w:val="00753EB8"/>
    <w:rsid w:val="007600D9"/>
    <w:rsid w:val="00763A97"/>
    <w:rsid w:val="00764083"/>
    <w:rsid w:val="00770B4A"/>
    <w:rsid w:val="0077560F"/>
    <w:rsid w:val="00776953"/>
    <w:rsid w:val="00777B00"/>
    <w:rsid w:val="007805A5"/>
    <w:rsid w:val="00784358"/>
    <w:rsid w:val="007913AA"/>
    <w:rsid w:val="00794B7C"/>
    <w:rsid w:val="00794BEE"/>
    <w:rsid w:val="007960F3"/>
    <w:rsid w:val="00797B61"/>
    <w:rsid w:val="007A07A5"/>
    <w:rsid w:val="007A07BC"/>
    <w:rsid w:val="007A2EAE"/>
    <w:rsid w:val="007A43BD"/>
    <w:rsid w:val="007A56A9"/>
    <w:rsid w:val="007A696B"/>
    <w:rsid w:val="007A6F4A"/>
    <w:rsid w:val="007A7785"/>
    <w:rsid w:val="007B1DB6"/>
    <w:rsid w:val="007B5008"/>
    <w:rsid w:val="007B6D68"/>
    <w:rsid w:val="007C2C28"/>
    <w:rsid w:val="007C3AF0"/>
    <w:rsid w:val="007C4188"/>
    <w:rsid w:val="007C5501"/>
    <w:rsid w:val="007C56A3"/>
    <w:rsid w:val="007C5D4E"/>
    <w:rsid w:val="007D09CF"/>
    <w:rsid w:val="007D0A33"/>
    <w:rsid w:val="007D13D3"/>
    <w:rsid w:val="007D2CFE"/>
    <w:rsid w:val="007D5528"/>
    <w:rsid w:val="007D5E1D"/>
    <w:rsid w:val="007E02B9"/>
    <w:rsid w:val="007E062C"/>
    <w:rsid w:val="007E2947"/>
    <w:rsid w:val="007E2F98"/>
    <w:rsid w:val="007E5365"/>
    <w:rsid w:val="007E667C"/>
    <w:rsid w:val="007E6725"/>
    <w:rsid w:val="007F12AC"/>
    <w:rsid w:val="007F1334"/>
    <w:rsid w:val="007F2A26"/>
    <w:rsid w:val="007F4135"/>
    <w:rsid w:val="007F50D9"/>
    <w:rsid w:val="007F59E1"/>
    <w:rsid w:val="007F69EC"/>
    <w:rsid w:val="00801554"/>
    <w:rsid w:val="00803956"/>
    <w:rsid w:val="0080425F"/>
    <w:rsid w:val="00813ED2"/>
    <w:rsid w:val="008173E8"/>
    <w:rsid w:val="0082123C"/>
    <w:rsid w:val="008240A0"/>
    <w:rsid w:val="00824456"/>
    <w:rsid w:val="00826152"/>
    <w:rsid w:val="00826455"/>
    <w:rsid w:val="00832A91"/>
    <w:rsid w:val="00833604"/>
    <w:rsid w:val="00834938"/>
    <w:rsid w:val="008378FA"/>
    <w:rsid w:val="00840801"/>
    <w:rsid w:val="008408C6"/>
    <w:rsid w:val="00845403"/>
    <w:rsid w:val="00851D35"/>
    <w:rsid w:val="0085219C"/>
    <w:rsid w:val="00852B6F"/>
    <w:rsid w:val="00853E3F"/>
    <w:rsid w:val="008546AE"/>
    <w:rsid w:val="008576BC"/>
    <w:rsid w:val="00864941"/>
    <w:rsid w:val="00875B3E"/>
    <w:rsid w:val="00875ECB"/>
    <w:rsid w:val="00877B49"/>
    <w:rsid w:val="00881EB9"/>
    <w:rsid w:val="008820D0"/>
    <w:rsid w:val="0088210F"/>
    <w:rsid w:val="0088224D"/>
    <w:rsid w:val="00886AD7"/>
    <w:rsid w:val="00886E1E"/>
    <w:rsid w:val="00893F04"/>
    <w:rsid w:val="008A20D9"/>
    <w:rsid w:val="008A505D"/>
    <w:rsid w:val="008B0316"/>
    <w:rsid w:val="008B2054"/>
    <w:rsid w:val="008B62A5"/>
    <w:rsid w:val="008B67E5"/>
    <w:rsid w:val="008B7426"/>
    <w:rsid w:val="008B755E"/>
    <w:rsid w:val="008C0FCD"/>
    <w:rsid w:val="008C1A83"/>
    <w:rsid w:val="008C1F5F"/>
    <w:rsid w:val="008C2281"/>
    <w:rsid w:val="008C4E99"/>
    <w:rsid w:val="008D3B47"/>
    <w:rsid w:val="008D45CA"/>
    <w:rsid w:val="008D5F80"/>
    <w:rsid w:val="008E1293"/>
    <w:rsid w:val="008E40B5"/>
    <w:rsid w:val="008F2393"/>
    <w:rsid w:val="00902801"/>
    <w:rsid w:val="0090496F"/>
    <w:rsid w:val="009127F3"/>
    <w:rsid w:val="00913387"/>
    <w:rsid w:val="00914E27"/>
    <w:rsid w:val="009159E2"/>
    <w:rsid w:val="00916496"/>
    <w:rsid w:val="009172EE"/>
    <w:rsid w:val="009227EA"/>
    <w:rsid w:val="009304B9"/>
    <w:rsid w:val="00930B1C"/>
    <w:rsid w:val="00930C5F"/>
    <w:rsid w:val="00931179"/>
    <w:rsid w:val="0093310C"/>
    <w:rsid w:val="009339AB"/>
    <w:rsid w:val="00934264"/>
    <w:rsid w:val="00934AB2"/>
    <w:rsid w:val="00937B2D"/>
    <w:rsid w:val="00940BD9"/>
    <w:rsid w:val="0094179B"/>
    <w:rsid w:val="00943F9B"/>
    <w:rsid w:val="0094462E"/>
    <w:rsid w:val="009530C3"/>
    <w:rsid w:val="0095682D"/>
    <w:rsid w:val="00956B96"/>
    <w:rsid w:val="00961AA6"/>
    <w:rsid w:val="00961D56"/>
    <w:rsid w:val="00963B2A"/>
    <w:rsid w:val="00964964"/>
    <w:rsid w:val="00964FEB"/>
    <w:rsid w:val="00965019"/>
    <w:rsid w:val="009704C1"/>
    <w:rsid w:val="0097065F"/>
    <w:rsid w:val="0097294E"/>
    <w:rsid w:val="0097468C"/>
    <w:rsid w:val="00984098"/>
    <w:rsid w:val="009865B8"/>
    <w:rsid w:val="00987825"/>
    <w:rsid w:val="00987C19"/>
    <w:rsid w:val="00993A21"/>
    <w:rsid w:val="009940FC"/>
    <w:rsid w:val="0099468D"/>
    <w:rsid w:val="00995259"/>
    <w:rsid w:val="00996C32"/>
    <w:rsid w:val="00996F98"/>
    <w:rsid w:val="009A071C"/>
    <w:rsid w:val="009A47B0"/>
    <w:rsid w:val="009A4BDA"/>
    <w:rsid w:val="009A75CA"/>
    <w:rsid w:val="009B3EDE"/>
    <w:rsid w:val="009B581C"/>
    <w:rsid w:val="009B58BE"/>
    <w:rsid w:val="009B6C35"/>
    <w:rsid w:val="009B7866"/>
    <w:rsid w:val="009C17AD"/>
    <w:rsid w:val="009C4991"/>
    <w:rsid w:val="009C5561"/>
    <w:rsid w:val="009C600F"/>
    <w:rsid w:val="009C7F64"/>
    <w:rsid w:val="009D0206"/>
    <w:rsid w:val="009D0BD1"/>
    <w:rsid w:val="009D0EDF"/>
    <w:rsid w:val="009D43DB"/>
    <w:rsid w:val="009E2308"/>
    <w:rsid w:val="009F0F2D"/>
    <w:rsid w:val="009F4DB4"/>
    <w:rsid w:val="009F54B3"/>
    <w:rsid w:val="00A05262"/>
    <w:rsid w:val="00A065C3"/>
    <w:rsid w:val="00A068E8"/>
    <w:rsid w:val="00A222E6"/>
    <w:rsid w:val="00A23889"/>
    <w:rsid w:val="00A241C6"/>
    <w:rsid w:val="00A2581B"/>
    <w:rsid w:val="00A303B1"/>
    <w:rsid w:val="00A305A0"/>
    <w:rsid w:val="00A35169"/>
    <w:rsid w:val="00A40EF2"/>
    <w:rsid w:val="00A42256"/>
    <w:rsid w:val="00A44E9D"/>
    <w:rsid w:val="00A46590"/>
    <w:rsid w:val="00A505C2"/>
    <w:rsid w:val="00A51C4F"/>
    <w:rsid w:val="00A53691"/>
    <w:rsid w:val="00A54018"/>
    <w:rsid w:val="00A542AA"/>
    <w:rsid w:val="00A61D48"/>
    <w:rsid w:val="00A62013"/>
    <w:rsid w:val="00A627A6"/>
    <w:rsid w:val="00A63170"/>
    <w:rsid w:val="00A679D0"/>
    <w:rsid w:val="00A67B21"/>
    <w:rsid w:val="00A71432"/>
    <w:rsid w:val="00A778BA"/>
    <w:rsid w:val="00A800E6"/>
    <w:rsid w:val="00A814A6"/>
    <w:rsid w:val="00A82546"/>
    <w:rsid w:val="00A825C6"/>
    <w:rsid w:val="00A827BC"/>
    <w:rsid w:val="00A843FF"/>
    <w:rsid w:val="00A87078"/>
    <w:rsid w:val="00A90273"/>
    <w:rsid w:val="00A90747"/>
    <w:rsid w:val="00A912FF"/>
    <w:rsid w:val="00A9246C"/>
    <w:rsid w:val="00A9648F"/>
    <w:rsid w:val="00AA14E3"/>
    <w:rsid w:val="00AA1DCB"/>
    <w:rsid w:val="00AA3264"/>
    <w:rsid w:val="00AA696E"/>
    <w:rsid w:val="00AA71A4"/>
    <w:rsid w:val="00AB1AA2"/>
    <w:rsid w:val="00AB359C"/>
    <w:rsid w:val="00AB6DE7"/>
    <w:rsid w:val="00AC4997"/>
    <w:rsid w:val="00AC582C"/>
    <w:rsid w:val="00AC62D1"/>
    <w:rsid w:val="00AD242D"/>
    <w:rsid w:val="00AD26F8"/>
    <w:rsid w:val="00AE1C79"/>
    <w:rsid w:val="00AE222A"/>
    <w:rsid w:val="00AE2A80"/>
    <w:rsid w:val="00AF5473"/>
    <w:rsid w:val="00AF6550"/>
    <w:rsid w:val="00AF6DCF"/>
    <w:rsid w:val="00B002E7"/>
    <w:rsid w:val="00B00541"/>
    <w:rsid w:val="00B06650"/>
    <w:rsid w:val="00B06894"/>
    <w:rsid w:val="00B124CC"/>
    <w:rsid w:val="00B159DF"/>
    <w:rsid w:val="00B201C3"/>
    <w:rsid w:val="00B21F41"/>
    <w:rsid w:val="00B2376B"/>
    <w:rsid w:val="00B239F6"/>
    <w:rsid w:val="00B276BA"/>
    <w:rsid w:val="00B30BA7"/>
    <w:rsid w:val="00B31A65"/>
    <w:rsid w:val="00B34F59"/>
    <w:rsid w:val="00B3697C"/>
    <w:rsid w:val="00B42701"/>
    <w:rsid w:val="00B46ECF"/>
    <w:rsid w:val="00B47798"/>
    <w:rsid w:val="00B51361"/>
    <w:rsid w:val="00B51FD1"/>
    <w:rsid w:val="00B5557C"/>
    <w:rsid w:val="00B56246"/>
    <w:rsid w:val="00B57D6D"/>
    <w:rsid w:val="00B6100A"/>
    <w:rsid w:val="00B639AF"/>
    <w:rsid w:val="00B63BF2"/>
    <w:rsid w:val="00B666B7"/>
    <w:rsid w:val="00B67342"/>
    <w:rsid w:val="00B677A8"/>
    <w:rsid w:val="00B701F3"/>
    <w:rsid w:val="00B71E22"/>
    <w:rsid w:val="00B73322"/>
    <w:rsid w:val="00B75E83"/>
    <w:rsid w:val="00B81297"/>
    <w:rsid w:val="00B8135B"/>
    <w:rsid w:val="00B81F9D"/>
    <w:rsid w:val="00B84F56"/>
    <w:rsid w:val="00B87ACF"/>
    <w:rsid w:val="00B91178"/>
    <w:rsid w:val="00B92CBF"/>
    <w:rsid w:val="00B94DFC"/>
    <w:rsid w:val="00BA5529"/>
    <w:rsid w:val="00BB21AE"/>
    <w:rsid w:val="00BB6876"/>
    <w:rsid w:val="00BC2772"/>
    <w:rsid w:val="00BC4D2B"/>
    <w:rsid w:val="00BC4D75"/>
    <w:rsid w:val="00BC4E31"/>
    <w:rsid w:val="00BC67BE"/>
    <w:rsid w:val="00BC69D3"/>
    <w:rsid w:val="00BC6DBE"/>
    <w:rsid w:val="00BC72E7"/>
    <w:rsid w:val="00BD051E"/>
    <w:rsid w:val="00BD3041"/>
    <w:rsid w:val="00BD3730"/>
    <w:rsid w:val="00BE19AC"/>
    <w:rsid w:val="00BE214D"/>
    <w:rsid w:val="00BE2DA7"/>
    <w:rsid w:val="00BE5708"/>
    <w:rsid w:val="00BF2613"/>
    <w:rsid w:val="00BF2D0B"/>
    <w:rsid w:val="00BF2F80"/>
    <w:rsid w:val="00BF7E8F"/>
    <w:rsid w:val="00C00B5B"/>
    <w:rsid w:val="00C0210E"/>
    <w:rsid w:val="00C02C1E"/>
    <w:rsid w:val="00C04126"/>
    <w:rsid w:val="00C06B19"/>
    <w:rsid w:val="00C06E2E"/>
    <w:rsid w:val="00C0750C"/>
    <w:rsid w:val="00C1068A"/>
    <w:rsid w:val="00C16454"/>
    <w:rsid w:val="00C16ACF"/>
    <w:rsid w:val="00C200C5"/>
    <w:rsid w:val="00C25023"/>
    <w:rsid w:val="00C25960"/>
    <w:rsid w:val="00C319B5"/>
    <w:rsid w:val="00C36844"/>
    <w:rsid w:val="00C40A17"/>
    <w:rsid w:val="00C40C2C"/>
    <w:rsid w:val="00C40F82"/>
    <w:rsid w:val="00C41358"/>
    <w:rsid w:val="00C4135B"/>
    <w:rsid w:val="00C43F2C"/>
    <w:rsid w:val="00C4538E"/>
    <w:rsid w:val="00C47D2A"/>
    <w:rsid w:val="00C47D3A"/>
    <w:rsid w:val="00C52009"/>
    <w:rsid w:val="00C534B4"/>
    <w:rsid w:val="00C53B3E"/>
    <w:rsid w:val="00C5678F"/>
    <w:rsid w:val="00C603B7"/>
    <w:rsid w:val="00C60657"/>
    <w:rsid w:val="00C60957"/>
    <w:rsid w:val="00C60FD6"/>
    <w:rsid w:val="00C638B7"/>
    <w:rsid w:val="00C654B9"/>
    <w:rsid w:val="00C669FA"/>
    <w:rsid w:val="00C67DC4"/>
    <w:rsid w:val="00C70478"/>
    <w:rsid w:val="00C70D6E"/>
    <w:rsid w:val="00C72F64"/>
    <w:rsid w:val="00C75E35"/>
    <w:rsid w:val="00C764BA"/>
    <w:rsid w:val="00C77494"/>
    <w:rsid w:val="00C83955"/>
    <w:rsid w:val="00C85FCA"/>
    <w:rsid w:val="00C87F85"/>
    <w:rsid w:val="00C92671"/>
    <w:rsid w:val="00C93712"/>
    <w:rsid w:val="00C95852"/>
    <w:rsid w:val="00CA0EAD"/>
    <w:rsid w:val="00CB0B5F"/>
    <w:rsid w:val="00CC0869"/>
    <w:rsid w:val="00CC7194"/>
    <w:rsid w:val="00CD1214"/>
    <w:rsid w:val="00CE3210"/>
    <w:rsid w:val="00CE3566"/>
    <w:rsid w:val="00CE4C50"/>
    <w:rsid w:val="00CE6898"/>
    <w:rsid w:val="00CF371D"/>
    <w:rsid w:val="00CF596F"/>
    <w:rsid w:val="00CF7EE1"/>
    <w:rsid w:val="00D0068D"/>
    <w:rsid w:val="00D0120C"/>
    <w:rsid w:val="00D029FC"/>
    <w:rsid w:val="00D02A44"/>
    <w:rsid w:val="00D03ED6"/>
    <w:rsid w:val="00D04378"/>
    <w:rsid w:val="00D05097"/>
    <w:rsid w:val="00D06503"/>
    <w:rsid w:val="00D10F66"/>
    <w:rsid w:val="00D10F95"/>
    <w:rsid w:val="00D117AC"/>
    <w:rsid w:val="00D14067"/>
    <w:rsid w:val="00D14231"/>
    <w:rsid w:val="00D16E3A"/>
    <w:rsid w:val="00D200B4"/>
    <w:rsid w:val="00D21189"/>
    <w:rsid w:val="00D21ED4"/>
    <w:rsid w:val="00D21FFD"/>
    <w:rsid w:val="00D242B3"/>
    <w:rsid w:val="00D24BD6"/>
    <w:rsid w:val="00D262E5"/>
    <w:rsid w:val="00D26AE6"/>
    <w:rsid w:val="00D27E18"/>
    <w:rsid w:val="00D3110A"/>
    <w:rsid w:val="00D3273C"/>
    <w:rsid w:val="00D32F56"/>
    <w:rsid w:val="00D33F13"/>
    <w:rsid w:val="00D363BF"/>
    <w:rsid w:val="00D438FF"/>
    <w:rsid w:val="00D442E3"/>
    <w:rsid w:val="00D44D3C"/>
    <w:rsid w:val="00D45718"/>
    <w:rsid w:val="00D46E5F"/>
    <w:rsid w:val="00D564E2"/>
    <w:rsid w:val="00D60EC2"/>
    <w:rsid w:val="00D71277"/>
    <w:rsid w:val="00D75711"/>
    <w:rsid w:val="00D75969"/>
    <w:rsid w:val="00D76CA6"/>
    <w:rsid w:val="00D80B19"/>
    <w:rsid w:val="00D856D6"/>
    <w:rsid w:val="00D92937"/>
    <w:rsid w:val="00D92AC0"/>
    <w:rsid w:val="00D93AD1"/>
    <w:rsid w:val="00D95EAF"/>
    <w:rsid w:val="00D97BAF"/>
    <w:rsid w:val="00DA0681"/>
    <w:rsid w:val="00DA3512"/>
    <w:rsid w:val="00DA5056"/>
    <w:rsid w:val="00DB2B7A"/>
    <w:rsid w:val="00DB4B46"/>
    <w:rsid w:val="00DC4452"/>
    <w:rsid w:val="00DC4A67"/>
    <w:rsid w:val="00DD598B"/>
    <w:rsid w:val="00DE1A88"/>
    <w:rsid w:val="00DE2A03"/>
    <w:rsid w:val="00DE2EB6"/>
    <w:rsid w:val="00DE2F59"/>
    <w:rsid w:val="00DE4E1E"/>
    <w:rsid w:val="00DE59E6"/>
    <w:rsid w:val="00DE66D9"/>
    <w:rsid w:val="00DF4279"/>
    <w:rsid w:val="00E02101"/>
    <w:rsid w:val="00E0476B"/>
    <w:rsid w:val="00E055E2"/>
    <w:rsid w:val="00E0763E"/>
    <w:rsid w:val="00E11E9E"/>
    <w:rsid w:val="00E16EFB"/>
    <w:rsid w:val="00E17209"/>
    <w:rsid w:val="00E22C7F"/>
    <w:rsid w:val="00E2423B"/>
    <w:rsid w:val="00E24AAA"/>
    <w:rsid w:val="00E307C3"/>
    <w:rsid w:val="00E334BF"/>
    <w:rsid w:val="00E34622"/>
    <w:rsid w:val="00E373C0"/>
    <w:rsid w:val="00E41546"/>
    <w:rsid w:val="00E42E88"/>
    <w:rsid w:val="00E478E9"/>
    <w:rsid w:val="00E51BF8"/>
    <w:rsid w:val="00E601AC"/>
    <w:rsid w:val="00E62ABE"/>
    <w:rsid w:val="00E63EE5"/>
    <w:rsid w:val="00E65CD6"/>
    <w:rsid w:val="00E72A6A"/>
    <w:rsid w:val="00E73AF0"/>
    <w:rsid w:val="00E77992"/>
    <w:rsid w:val="00E80516"/>
    <w:rsid w:val="00E84BD2"/>
    <w:rsid w:val="00E857F9"/>
    <w:rsid w:val="00E860DB"/>
    <w:rsid w:val="00E87AA2"/>
    <w:rsid w:val="00E92674"/>
    <w:rsid w:val="00E938F5"/>
    <w:rsid w:val="00E96652"/>
    <w:rsid w:val="00EA08DD"/>
    <w:rsid w:val="00EA212A"/>
    <w:rsid w:val="00EA4735"/>
    <w:rsid w:val="00EA6E0F"/>
    <w:rsid w:val="00EB0245"/>
    <w:rsid w:val="00EB3160"/>
    <w:rsid w:val="00EB402F"/>
    <w:rsid w:val="00EB5BCD"/>
    <w:rsid w:val="00EB6DF4"/>
    <w:rsid w:val="00EC1A95"/>
    <w:rsid w:val="00EC36DC"/>
    <w:rsid w:val="00EC685A"/>
    <w:rsid w:val="00ED2674"/>
    <w:rsid w:val="00ED26FB"/>
    <w:rsid w:val="00ED4483"/>
    <w:rsid w:val="00ED57CD"/>
    <w:rsid w:val="00ED5F49"/>
    <w:rsid w:val="00ED69E9"/>
    <w:rsid w:val="00EE1803"/>
    <w:rsid w:val="00EE2035"/>
    <w:rsid w:val="00EE3B46"/>
    <w:rsid w:val="00EE4B41"/>
    <w:rsid w:val="00EE6E81"/>
    <w:rsid w:val="00EE7CFA"/>
    <w:rsid w:val="00EF04CC"/>
    <w:rsid w:val="00EF19D7"/>
    <w:rsid w:val="00EF40E4"/>
    <w:rsid w:val="00F00CF6"/>
    <w:rsid w:val="00F0419A"/>
    <w:rsid w:val="00F046CC"/>
    <w:rsid w:val="00F05216"/>
    <w:rsid w:val="00F069A3"/>
    <w:rsid w:val="00F07731"/>
    <w:rsid w:val="00F1017E"/>
    <w:rsid w:val="00F12476"/>
    <w:rsid w:val="00F15AF5"/>
    <w:rsid w:val="00F16A64"/>
    <w:rsid w:val="00F251AF"/>
    <w:rsid w:val="00F30487"/>
    <w:rsid w:val="00F3459B"/>
    <w:rsid w:val="00F346B8"/>
    <w:rsid w:val="00F34B40"/>
    <w:rsid w:val="00F35C34"/>
    <w:rsid w:val="00F41DD4"/>
    <w:rsid w:val="00F428FF"/>
    <w:rsid w:val="00F44469"/>
    <w:rsid w:val="00F5054E"/>
    <w:rsid w:val="00F5444B"/>
    <w:rsid w:val="00F55DA0"/>
    <w:rsid w:val="00F5722E"/>
    <w:rsid w:val="00F60B65"/>
    <w:rsid w:val="00F648BD"/>
    <w:rsid w:val="00F677D8"/>
    <w:rsid w:val="00F71FA4"/>
    <w:rsid w:val="00F75233"/>
    <w:rsid w:val="00F80A8B"/>
    <w:rsid w:val="00F8277E"/>
    <w:rsid w:val="00F83BEC"/>
    <w:rsid w:val="00F85FA1"/>
    <w:rsid w:val="00F8697D"/>
    <w:rsid w:val="00F86CAB"/>
    <w:rsid w:val="00F873C6"/>
    <w:rsid w:val="00F90ED1"/>
    <w:rsid w:val="00F92614"/>
    <w:rsid w:val="00F94305"/>
    <w:rsid w:val="00F94C19"/>
    <w:rsid w:val="00F95242"/>
    <w:rsid w:val="00FA1F4A"/>
    <w:rsid w:val="00FA3819"/>
    <w:rsid w:val="00FB118F"/>
    <w:rsid w:val="00FB1DCB"/>
    <w:rsid w:val="00FB1E63"/>
    <w:rsid w:val="00FB319E"/>
    <w:rsid w:val="00FB37BB"/>
    <w:rsid w:val="00FB786E"/>
    <w:rsid w:val="00FC225E"/>
    <w:rsid w:val="00FC2A12"/>
    <w:rsid w:val="00FC5ED7"/>
    <w:rsid w:val="00FC6A15"/>
    <w:rsid w:val="00FD01B1"/>
    <w:rsid w:val="00FD2328"/>
    <w:rsid w:val="00FD54ED"/>
    <w:rsid w:val="00FE3199"/>
    <w:rsid w:val="00FE3356"/>
    <w:rsid w:val="00FE5E75"/>
    <w:rsid w:val="00FE6033"/>
    <w:rsid w:val="00FF16F2"/>
    <w:rsid w:val="00FF30C3"/>
    <w:rsid w:val="00FF5999"/>
    <w:rsid w:val="00FF6B35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C8663C"/>
  <w14:defaultImageDpi w14:val="330"/>
  <w15:chartTrackingRefBased/>
  <w15:docId w15:val="{EB1E328F-AB81-4EDB-AA2A-337CB72C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1_章"/>
    <w:basedOn w:val="a"/>
    <w:next w:val="a"/>
    <w:link w:val="10"/>
    <w:uiPriority w:val="9"/>
    <w:qFormat/>
    <w:rsid w:val="00527BEE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pct20" w:color="auto" w:fill="auto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aliases w:val="2_大項目"/>
    <w:basedOn w:val="a"/>
    <w:next w:val="a"/>
    <w:link w:val="20"/>
    <w:uiPriority w:val="9"/>
    <w:unhideWhenUsed/>
    <w:qFormat/>
    <w:rsid w:val="003C4D9D"/>
    <w:pPr>
      <w:keepNext/>
      <w:shd w:val="pct15" w:color="auto" w:fill="auto"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aliases w:val="3_中項目"/>
    <w:basedOn w:val="a"/>
    <w:next w:val="a"/>
    <w:link w:val="30"/>
    <w:uiPriority w:val="9"/>
    <w:unhideWhenUsed/>
    <w:qFormat/>
    <w:rsid w:val="00527BE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100" w:left="100" w:rightChars="100" w:right="100"/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aliases w:val="4_小項目"/>
    <w:basedOn w:val="a"/>
    <w:next w:val="a"/>
    <w:link w:val="40"/>
    <w:uiPriority w:val="9"/>
    <w:unhideWhenUsed/>
    <w:qFormat/>
    <w:rsid w:val="009C600F"/>
    <w:pPr>
      <w:keepNext/>
      <w:spacing w:beforeLines="50" w:before="180"/>
      <w:ind w:leftChars="150" w:left="315" w:rightChars="100" w:right="210"/>
      <w:outlineLvl w:val="3"/>
    </w:pPr>
    <w:rPr>
      <w:b/>
      <w:bCs/>
      <w:u w:val="single"/>
    </w:rPr>
  </w:style>
  <w:style w:type="paragraph" w:styleId="5">
    <w:name w:val="heading 5"/>
    <w:aliases w:val="5_細目"/>
    <w:basedOn w:val="a"/>
    <w:next w:val="a"/>
    <w:link w:val="50"/>
    <w:uiPriority w:val="9"/>
    <w:unhideWhenUsed/>
    <w:qFormat/>
    <w:rsid w:val="007D0A33"/>
    <w:pPr>
      <w:keepNext/>
      <w:ind w:leftChars="150" w:left="150" w:rightChars="100" w:right="100"/>
      <w:outlineLvl w:val="4"/>
    </w:pPr>
    <w:rPr>
      <w:rFonts w:asciiTheme="majorHAnsi" w:eastAsiaTheme="majorEastAsia" w:hAnsiTheme="majorHAnsi" w:cstheme="majorBidi"/>
      <w:b/>
    </w:rPr>
  </w:style>
  <w:style w:type="paragraph" w:styleId="6">
    <w:name w:val="heading 6"/>
    <w:aliases w:val="6_小見出し"/>
    <w:basedOn w:val="a"/>
    <w:next w:val="a"/>
    <w:link w:val="60"/>
    <w:uiPriority w:val="9"/>
    <w:unhideWhenUsed/>
    <w:qFormat/>
    <w:rsid w:val="009C600F"/>
    <w:pPr>
      <w:keepNext/>
      <w:ind w:leftChars="200" w:left="420"/>
      <w:outlineLvl w:val="5"/>
    </w:pPr>
    <w:rPr>
      <w:b/>
      <w:bCs/>
    </w:rPr>
  </w:style>
  <w:style w:type="paragraph" w:styleId="7">
    <w:name w:val="heading 7"/>
    <w:aliases w:val="7_トピック"/>
    <w:basedOn w:val="a"/>
    <w:next w:val="a"/>
    <w:link w:val="70"/>
    <w:uiPriority w:val="9"/>
    <w:unhideWhenUsed/>
    <w:qFormat/>
    <w:rsid w:val="0077560F"/>
    <w:pPr>
      <w:keepNext/>
      <w:ind w:leftChars="200" w:left="300" w:hangingChars="100" w:hanging="100"/>
      <w:outlineLvl w:val="6"/>
    </w:pPr>
  </w:style>
  <w:style w:type="paragraph" w:styleId="8">
    <w:name w:val="heading 8"/>
    <w:aliases w:val="8_トピック細目"/>
    <w:basedOn w:val="a"/>
    <w:next w:val="a"/>
    <w:link w:val="80"/>
    <w:uiPriority w:val="9"/>
    <w:unhideWhenUsed/>
    <w:qFormat/>
    <w:rsid w:val="0077560F"/>
    <w:pPr>
      <w:keepNext/>
      <w:ind w:leftChars="300" w:left="400" w:hangingChars="100" w:hanging="1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2A746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1_章 (文字)"/>
    <w:basedOn w:val="a0"/>
    <w:link w:val="1"/>
    <w:uiPriority w:val="9"/>
    <w:rsid w:val="00527BEE"/>
    <w:rPr>
      <w:rFonts w:asciiTheme="majorHAnsi" w:eastAsiaTheme="majorEastAsia" w:hAnsiTheme="majorHAnsi" w:cstheme="majorBidi"/>
      <w:b/>
      <w:sz w:val="24"/>
      <w:szCs w:val="24"/>
      <w:shd w:val="pct20" w:color="auto" w:fill="auto"/>
    </w:rPr>
  </w:style>
  <w:style w:type="character" w:customStyle="1" w:styleId="20">
    <w:name w:val="見出し 2 (文字)"/>
    <w:aliases w:val="2_大項目 (文字)"/>
    <w:basedOn w:val="a0"/>
    <w:link w:val="2"/>
    <w:uiPriority w:val="9"/>
    <w:rsid w:val="003C4D9D"/>
    <w:rPr>
      <w:rFonts w:asciiTheme="majorHAnsi" w:eastAsiaTheme="majorEastAsia" w:hAnsiTheme="majorHAnsi" w:cstheme="majorBidi"/>
      <w:b/>
      <w:sz w:val="22"/>
      <w:shd w:val="pct15" w:color="auto" w:fill="auto"/>
    </w:rPr>
  </w:style>
  <w:style w:type="character" w:customStyle="1" w:styleId="30">
    <w:name w:val="見出し 3 (文字)"/>
    <w:aliases w:val="3_中項目 (文字)"/>
    <w:basedOn w:val="a0"/>
    <w:link w:val="3"/>
    <w:uiPriority w:val="9"/>
    <w:rsid w:val="00527BEE"/>
    <w:rPr>
      <w:rFonts w:asciiTheme="majorHAnsi" w:eastAsiaTheme="majorEastAsia" w:hAnsiTheme="majorHAnsi" w:cstheme="majorBidi"/>
      <w:b/>
    </w:rPr>
  </w:style>
  <w:style w:type="character" w:customStyle="1" w:styleId="40">
    <w:name w:val="見出し 4 (文字)"/>
    <w:aliases w:val="4_小項目 (文字)"/>
    <w:basedOn w:val="a0"/>
    <w:link w:val="4"/>
    <w:uiPriority w:val="9"/>
    <w:rsid w:val="009C600F"/>
    <w:rPr>
      <w:b/>
      <w:bCs/>
      <w:u w:val="single"/>
    </w:rPr>
  </w:style>
  <w:style w:type="character" w:customStyle="1" w:styleId="50">
    <w:name w:val="見出し 5 (文字)"/>
    <w:aliases w:val="5_細目 (文字)"/>
    <w:basedOn w:val="a0"/>
    <w:link w:val="5"/>
    <w:uiPriority w:val="9"/>
    <w:rsid w:val="007D0A33"/>
    <w:rPr>
      <w:rFonts w:asciiTheme="majorHAnsi" w:eastAsiaTheme="majorEastAsia" w:hAnsiTheme="majorHAnsi" w:cstheme="majorBidi"/>
      <w:b/>
    </w:rPr>
  </w:style>
  <w:style w:type="character" w:customStyle="1" w:styleId="60">
    <w:name w:val="見出し 6 (文字)"/>
    <w:aliases w:val="6_小見出し (文字)"/>
    <w:basedOn w:val="a0"/>
    <w:link w:val="6"/>
    <w:uiPriority w:val="9"/>
    <w:rsid w:val="009C600F"/>
    <w:rPr>
      <w:b/>
      <w:bCs/>
    </w:rPr>
  </w:style>
  <w:style w:type="character" w:customStyle="1" w:styleId="70">
    <w:name w:val="見出し 7 (文字)"/>
    <w:aliases w:val="7_トピック (文字)"/>
    <w:basedOn w:val="a0"/>
    <w:link w:val="7"/>
    <w:uiPriority w:val="9"/>
    <w:rsid w:val="0077560F"/>
  </w:style>
  <w:style w:type="character" w:customStyle="1" w:styleId="80">
    <w:name w:val="見出し 8 (文字)"/>
    <w:aliases w:val="8_トピック細目 (文字)"/>
    <w:basedOn w:val="a0"/>
    <w:link w:val="8"/>
    <w:uiPriority w:val="9"/>
    <w:rsid w:val="0077560F"/>
  </w:style>
  <w:style w:type="table" w:styleId="a3">
    <w:name w:val="Table Grid"/>
    <w:basedOn w:val="a1"/>
    <w:uiPriority w:val="39"/>
    <w:rsid w:val="00077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E1E"/>
  </w:style>
  <w:style w:type="paragraph" w:styleId="a6">
    <w:name w:val="footer"/>
    <w:basedOn w:val="a"/>
    <w:link w:val="a7"/>
    <w:uiPriority w:val="99"/>
    <w:unhideWhenUsed/>
    <w:rsid w:val="00886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E1E"/>
  </w:style>
  <w:style w:type="table" w:styleId="4-3">
    <w:name w:val="Grid Table 4 Accent 3"/>
    <w:basedOn w:val="a1"/>
    <w:uiPriority w:val="49"/>
    <w:rsid w:val="003D54D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1">
    <w:name w:val="Plain Table 4"/>
    <w:basedOn w:val="a1"/>
    <w:uiPriority w:val="44"/>
    <w:rsid w:val="003D54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75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E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964FEB"/>
    <w:rPr>
      <w:b/>
      <w:bCs/>
      <w:szCs w:val="21"/>
    </w:rPr>
  </w:style>
  <w:style w:type="paragraph" w:styleId="ab">
    <w:name w:val="Quote"/>
    <w:basedOn w:val="a"/>
    <w:next w:val="a"/>
    <w:link w:val="ac"/>
    <w:uiPriority w:val="29"/>
    <w:qFormat/>
    <w:rsid w:val="0074124B"/>
    <w:pPr>
      <w:spacing w:before="100" w:beforeAutospacing="1"/>
      <w:ind w:leftChars="100" w:left="100" w:rightChars="100" w:right="100"/>
      <w:jc w:val="center"/>
    </w:pPr>
    <w:rPr>
      <w:i/>
      <w:iCs/>
      <w:color w:val="404040" w:themeColor="text1" w:themeTint="BF"/>
      <w:sz w:val="16"/>
    </w:rPr>
  </w:style>
  <w:style w:type="character" w:customStyle="1" w:styleId="ac">
    <w:name w:val="引用文 (文字)"/>
    <w:basedOn w:val="a0"/>
    <w:link w:val="ab"/>
    <w:uiPriority w:val="29"/>
    <w:rsid w:val="0074124B"/>
    <w:rPr>
      <w:i/>
      <w:iCs/>
      <w:color w:val="404040" w:themeColor="text1" w:themeTint="BF"/>
      <w:sz w:val="16"/>
    </w:rPr>
  </w:style>
  <w:style w:type="paragraph" w:styleId="ad">
    <w:name w:val="Note Heading"/>
    <w:basedOn w:val="a"/>
    <w:next w:val="a"/>
    <w:link w:val="ae"/>
    <w:uiPriority w:val="99"/>
    <w:unhideWhenUsed/>
    <w:rsid w:val="004B216E"/>
    <w:pPr>
      <w:jc w:val="center"/>
    </w:pPr>
  </w:style>
  <w:style w:type="character" w:customStyle="1" w:styleId="ae">
    <w:name w:val="記 (文字)"/>
    <w:basedOn w:val="a0"/>
    <w:link w:val="ad"/>
    <w:uiPriority w:val="99"/>
    <w:rsid w:val="004B216E"/>
  </w:style>
  <w:style w:type="paragraph" w:styleId="af">
    <w:name w:val="Closing"/>
    <w:basedOn w:val="a"/>
    <w:link w:val="af0"/>
    <w:uiPriority w:val="99"/>
    <w:unhideWhenUsed/>
    <w:rsid w:val="004B216E"/>
    <w:pPr>
      <w:jc w:val="right"/>
    </w:pPr>
  </w:style>
  <w:style w:type="character" w:customStyle="1" w:styleId="af0">
    <w:name w:val="結語 (文字)"/>
    <w:basedOn w:val="a0"/>
    <w:link w:val="af"/>
    <w:uiPriority w:val="99"/>
    <w:rsid w:val="004B216E"/>
  </w:style>
  <w:style w:type="paragraph" w:styleId="af1">
    <w:name w:val="List Paragraph"/>
    <w:basedOn w:val="a"/>
    <w:uiPriority w:val="34"/>
    <w:qFormat/>
    <w:rsid w:val="00C5678F"/>
    <w:pPr>
      <w:ind w:leftChars="400" w:left="840"/>
    </w:pPr>
  </w:style>
  <w:style w:type="character" w:customStyle="1" w:styleId="af2">
    <w:name w:val="コメント文字列 (文字)"/>
    <w:basedOn w:val="a0"/>
    <w:link w:val="af3"/>
    <w:uiPriority w:val="99"/>
    <w:semiHidden/>
    <w:rsid w:val="00C25023"/>
  </w:style>
  <w:style w:type="paragraph" w:styleId="af3">
    <w:name w:val="annotation text"/>
    <w:basedOn w:val="a"/>
    <w:link w:val="af2"/>
    <w:uiPriority w:val="99"/>
    <w:semiHidden/>
    <w:unhideWhenUsed/>
    <w:rsid w:val="00C25023"/>
    <w:pPr>
      <w:jc w:val="left"/>
    </w:pPr>
  </w:style>
  <w:style w:type="character" w:customStyle="1" w:styleId="af4">
    <w:name w:val="コメント内容 (文字)"/>
    <w:basedOn w:val="af2"/>
    <w:link w:val="af5"/>
    <w:uiPriority w:val="99"/>
    <w:semiHidden/>
    <w:rsid w:val="00C25023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C25023"/>
    <w:rPr>
      <w:b/>
      <w:bCs/>
    </w:rPr>
  </w:style>
  <w:style w:type="table" w:customStyle="1" w:styleId="TableGrid">
    <w:name w:val="TableGrid"/>
    <w:rsid w:val="00B639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F06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90">
    <w:name w:val="見出し 9 (文字)"/>
    <w:basedOn w:val="a0"/>
    <w:link w:val="9"/>
    <w:uiPriority w:val="9"/>
    <w:rsid w:val="002A7463"/>
  </w:style>
  <w:style w:type="paragraph" w:styleId="af6">
    <w:name w:val="Title"/>
    <w:basedOn w:val="a"/>
    <w:next w:val="a"/>
    <w:link w:val="af7"/>
    <w:uiPriority w:val="10"/>
    <w:qFormat/>
    <w:rsid w:val="002A746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uiPriority w:val="10"/>
    <w:rsid w:val="002A7463"/>
    <w:rPr>
      <w:rFonts w:asciiTheme="majorHAnsi" w:eastAsiaTheme="majorEastAsia" w:hAnsiTheme="majorHAnsi" w:cstheme="majorBidi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rsid w:val="002A7463"/>
    <w:pPr>
      <w:jc w:val="center"/>
      <w:outlineLvl w:val="1"/>
    </w:pPr>
    <w:rPr>
      <w:sz w:val="24"/>
      <w:szCs w:val="24"/>
    </w:rPr>
  </w:style>
  <w:style w:type="character" w:customStyle="1" w:styleId="af9">
    <w:name w:val="副題 (文字)"/>
    <w:basedOn w:val="a0"/>
    <w:link w:val="af8"/>
    <w:uiPriority w:val="11"/>
    <w:rsid w:val="002A74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UDPG">
      <a:majorFont>
        <a:latin typeface="BIZ UDPゴシック"/>
        <a:ea typeface="BIZ UDPゴシック"/>
        <a:cs typeface=""/>
      </a:majorFont>
      <a:minorFont>
        <a:latin typeface="BIZ UDPゴシック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12A58-827B-41EB-88FC-241CAE54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宅地造成等工事許可申請等の手引き_第1版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宅地造成等工事許可申請等の手引き_第1版</dc:title>
  <dc:subject/>
  <dc:creator>user</dc:creator>
  <cp:keywords/>
  <dc:description/>
  <cp:lastModifiedBy>都市計画課</cp:lastModifiedBy>
  <cp:revision>2</cp:revision>
  <cp:lastPrinted>2025-05-19T06:51:00Z</cp:lastPrinted>
  <dcterms:created xsi:type="dcterms:W3CDTF">2025-05-22T01:52:00Z</dcterms:created>
  <dcterms:modified xsi:type="dcterms:W3CDTF">2025-05-22T01:52:00Z</dcterms:modified>
</cp:coreProperties>
</file>